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2" w:rsidRPr="006110A2" w:rsidRDefault="006110A2" w:rsidP="006110A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110A2">
        <w:rPr>
          <w:rFonts w:ascii="Times New Roman" w:hAnsi="Times New Roman" w:cs="Times New Roman"/>
          <w:b/>
          <w:sz w:val="36"/>
          <w:szCs w:val="36"/>
        </w:rPr>
        <w:t>Владимиру Высоцкому</w:t>
      </w:r>
    </w:p>
    <w:p w:rsidR="006110A2" w:rsidRPr="006110A2" w:rsidRDefault="006110A2" w:rsidP="006110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Pr="006110A2">
        <w:rPr>
          <w:rFonts w:ascii="Times New Roman" w:hAnsi="Times New Roman" w:cs="Times New Roman"/>
          <w:sz w:val="36"/>
          <w:szCs w:val="36"/>
        </w:rPr>
        <w:t>Галина Андреева 2</w:t>
      </w:r>
    </w:p>
    <w:p w:rsidR="006110A2" w:rsidRPr="006110A2" w:rsidRDefault="006110A2" w:rsidP="006110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110A2" w:rsidRPr="006110A2" w:rsidRDefault="006110A2" w:rsidP="006110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 xml:space="preserve">     ПОСМЕРТНО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Своих лучших сынов так беспечно теряет Россия!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Были связаны с ним столько лет мы одним бытием,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Не сумели понять, что живёт рядом с нами Мессия,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Не узнали Пророка в Отечестве грешном своём.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Что теперь для него запоздалые эти скрижали?</w:t>
      </w:r>
    </w:p>
    <w:p w:rsidR="006110A2" w:rsidRPr="00467922" w:rsidRDefault="00352014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Почему</w:t>
      </w:r>
      <w:r w:rsidR="006110A2" w:rsidRPr="00467922">
        <w:rPr>
          <w:rFonts w:ascii="Times New Roman" w:hAnsi="Times New Roman" w:cs="Times New Roman"/>
          <w:sz w:val="40"/>
          <w:szCs w:val="40"/>
        </w:rPr>
        <w:t xml:space="preserve"> он при жизни </w:t>
      </w:r>
      <w:r w:rsidRPr="00467922">
        <w:rPr>
          <w:rFonts w:ascii="Times New Roman" w:hAnsi="Times New Roman" w:cs="Times New Roman"/>
          <w:sz w:val="40"/>
          <w:szCs w:val="40"/>
        </w:rPr>
        <w:t xml:space="preserve">не слышал </w:t>
      </w:r>
      <w:r w:rsidR="006110A2" w:rsidRPr="00467922">
        <w:rPr>
          <w:rFonts w:ascii="Times New Roman" w:hAnsi="Times New Roman" w:cs="Times New Roman"/>
          <w:sz w:val="40"/>
          <w:szCs w:val="40"/>
        </w:rPr>
        <w:t>восторженных слов?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Мы потерю свою и тогда не вполне осознали,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Когда шли с ним проститься по живому ковру из цветов.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10A2" w:rsidRPr="00467922" w:rsidRDefault="00352014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И не важно, как</w:t>
      </w:r>
      <w:r w:rsidR="006110A2" w:rsidRPr="00467922">
        <w:rPr>
          <w:rFonts w:ascii="Times New Roman" w:hAnsi="Times New Roman" w:cs="Times New Roman"/>
          <w:sz w:val="40"/>
          <w:szCs w:val="40"/>
        </w:rPr>
        <w:t xml:space="preserve"> жизнь</w:t>
      </w:r>
      <w:r w:rsidRPr="00467922">
        <w:rPr>
          <w:rFonts w:ascii="Times New Roman" w:hAnsi="Times New Roman" w:cs="Times New Roman"/>
          <w:sz w:val="40"/>
          <w:szCs w:val="40"/>
        </w:rPr>
        <w:t xml:space="preserve"> он прожил</w:t>
      </w:r>
      <w:r w:rsidR="006110A2" w:rsidRPr="00467922">
        <w:rPr>
          <w:rFonts w:ascii="Times New Roman" w:hAnsi="Times New Roman" w:cs="Times New Roman"/>
          <w:sz w:val="40"/>
          <w:szCs w:val="40"/>
        </w:rPr>
        <w:t>, хорошо или плохо,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67922">
        <w:rPr>
          <w:rFonts w:ascii="Times New Roman" w:hAnsi="Times New Roman" w:cs="Times New Roman"/>
          <w:sz w:val="40"/>
          <w:szCs w:val="40"/>
        </w:rPr>
        <w:t>Важно, что он не мог в молчаливое время молчать,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И что будут потомки далёкие нашу эпоху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По стихам и по записям песен его изучать.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Сколько может талантов дать Бог одному человеку?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Наконец, хоть посмертно, но всем им признание есть!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И когда говорят, что он - Пушкин двадцатого века,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67922">
        <w:rPr>
          <w:rFonts w:ascii="Times New Roman" w:hAnsi="Times New Roman" w:cs="Times New Roman"/>
          <w:sz w:val="40"/>
          <w:szCs w:val="40"/>
        </w:rPr>
        <w:t>То сомнения нет: он вполне заслужил эту честь!..</w:t>
      </w: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110A2" w:rsidRPr="00467922" w:rsidRDefault="006110A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10D42" w:rsidRPr="00467922" w:rsidRDefault="00310D42" w:rsidP="006110A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310D42" w:rsidRPr="00467922" w:rsidSect="006110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2"/>
    <w:rsid w:val="00310D42"/>
    <w:rsid w:val="00352014"/>
    <w:rsid w:val="00467922"/>
    <w:rsid w:val="006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5</cp:revision>
  <dcterms:created xsi:type="dcterms:W3CDTF">2018-01-25T02:45:00Z</dcterms:created>
  <dcterms:modified xsi:type="dcterms:W3CDTF">2018-01-25T02:58:00Z</dcterms:modified>
</cp:coreProperties>
</file>